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50"/>
        <w:gridCol w:w="5040"/>
        <w:gridCol w:w="1710"/>
        <w:gridCol w:w="1530"/>
        <w:gridCol w:w="1620"/>
        <w:gridCol w:w="2160"/>
      </w:tblGrid>
      <w:tr w:rsidR="00FC6CE8" w:rsidRPr="005A4342" w:rsidTr="00510ED1">
        <w:trPr>
          <w:trHeight w:val="42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E8" w:rsidRPr="005A4342" w:rsidRDefault="00FC6CE8">
            <w:pPr>
              <w:rPr>
                <w:b/>
                <w:sz w:val="22"/>
              </w:rPr>
            </w:pPr>
            <w:r w:rsidRPr="005A4342">
              <w:rPr>
                <w:b/>
                <w:sz w:val="22"/>
              </w:rPr>
              <w:t>E.U. ID No.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E8" w:rsidRPr="005A4342" w:rsidRDefault="00FC6CE8">
            <w:pPr>
              <w:pStyle w:val="Heading1"/>
              <w:rPr>
                <w:b/>
                <w:sz w:val="22"/>
              </w:rPr>
            </w:pPr>
            <w:r w:rsidRPr="005A4342">
              <w:rPr>
                <w:b/>
                <w:sz w:val="22"/>
              </w:rPr>
              <w:t>Description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E8" w:rsidRPr="005A4342" w:rsidRDefault="00FC6CE8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A4342">
              <w:rPr>
                <w:b/>
                <w:sz w:val="22"/>
              </w:rPr>
              <w:t>Permit No.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E8" w:rsidRPr="005A4342" w:rsidRDefault="00FC6CE8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A4342">
              <w:rPr>
                <w:b/>
                <w:sz w:val="22"/>
              </w:rPr>
              <w:t>Effective Date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E8" w:rsidRPr="005A4342" w:rsidRDefault="00FC6CE8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A4342">
              <w:rPr>
                <w:b/>
                <w:sz w:val="22"/>
              </w:rPr>
              <w:t>Expiration Date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E8" w:rsidRPr="005A4342" w:rsidRDefault="00FC6CE8">
            <w:pPr>
              <w:rPr>
                <w:b/>
                <w:sz w:val="22"/>
              </w:rPr>
            </w:pPr>
            <w:r w:rsidRPr="005A4342">
              <w:rPr>
                <w:b/>
                <w:sz w:val="22"/>
              </w:rPr>
              <w:t xml:space="preserve">Project Type </w:t>
            </w:r>
          </w:p>
        </w:tc>
      </w:tr>
      <w:tr w:rsidR="00587353" w:rsidTr="00510ED1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r>
              <w:t>010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pStyle w:val="Header"/>
              <w:tabs>
                <w:tab w:val="clear" w:pos="4320"/>
                <w:tab w:val="clear" w:pos="8640"/>
              </w:tabs>
            </w:pPr>
            <w:r>
              <w:t>Ship/Barge Hold of Operation “A”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Initial</w:t>
            </w:r>
          </w:p>
        </w:tc>
      </w:tr>
      <w:tr w:rsidR="0058735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 w:rsidP="006B106E">
            <w:pPr>
              <w:jc w:val="center"/>
            </w:pPr>
            <w:r>
              <w:t>Revision</w:t>
            </w:r>
          </w:p>
        </w:tc>
      </w:tr>
      <w:tr w:rsidR="0058735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E9796A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ED0EC9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Renewal</w:t>
            </w:r>
          </w:p>
        </w:tc>
      </w:tr>
      <w:tr w:rsidR="00756F58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756F58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756F58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756F58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E245C6" w:rsidP="00756F58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E245C6" w:rsidP="00756F58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756F58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86129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B37865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B37865" w:rsidP="00B37865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86129">
            <w:pPr>
              <w:jc w:val="center"/>
            </w:pPr>
            <w:r>
              <w:t>Renewal</w:t>
            </w:r>
          </w:p>
        </w:tc>
      </w:tr>
      <w:tr w:rsidR="00B37865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B37865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B37865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9C37A2" w:rsidP="00C94A8C">
            <w:pPr>
              <w:jc w:val="center"/>
            </w:pPr>
            <w:r>
              <w:t>0570092-0</w:t>
            </w:r>
            <w:r w:rsidR="00C94A8C">
              <w:t>20</w:t>
            </w:r>
            <w:r>
              <w:t>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F210C0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F210C0" w:rsidP="00486129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9C37A2" w:rsidP="00486129">
            <w:pPr>
              <w:jc w:val="center"/>
            </w:pPr>
            <w:r>
              <w:t>Revision</w:t>
            </w:r>
          </w:p>
        </w:tc>
      </w:tr>
      <w:tr w:rsidR="00517F56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A64D80" w:rsidP="00E16874">
            <w:pPr>
              <w:jc w:val="center"/>
            </w:pPr>
            <w:r>
              <w:t>10/2</w:t>
            </w:r>
            <w:r w:rsidR="00E16874">
              <w:t>2</w:t>
            </w:r>
            <w:r>
              <w:t>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Revision</w:t>
            </w:r>
          </w:p>
        </w:tc>
      </w:tr>
      <w:tr w:rsidR="00517F56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011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 xml:space="preserve">Clamshell to Hopper Transfer Point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B37865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B37865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B37865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B37865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B37865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B37865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65" w:rsidRDefault="00B37865" w:rsidP="00517F56">
            <w:pPr>
              <w:jc w:val="center"/>
            </w:pPr>
            <w:r>
              <w:t>Renewal</w:t>
            </w:r>
          </w:p>
        </w:tc>
      </w:tr>
      <w:tr w:rsidR="00F210C0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Revision</w:t>
            </w:r>
          </w:p>
        </w:tc>
      </w:tr>
      <w:tr w:rsidR="00517F56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Revision</w:t>
            </w:r>
          </w:p>
        </w:tc>
      </w:tr>
      <w:tr w:rsidR="00517F56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r>
              <w:t>012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r>
              <w:t>Belt to Belt Transfer on top of Bldg No.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Initial</w:t>
            </w: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0570092-008-AC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05/31/2003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05/30/2003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Construction (new)</w:t>
            </w: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0570092-009-AV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09/20/2002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Revision</w:t>
            </w: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Revision</w:t>
            </w: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Renewal</w:t>
            </w: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756F58">
            <w:pPr>
              <w:jc w:val="center"/>
            </w:pPr>
            <w:r>
              <w:t>Revision</w:t>
            </w: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517F56">
            <w:pPr>
              <w:jc w:val="center"/>
            </w:pPr>
            <w:r>
              <w:t>Renewal</w:t>
            </w:r>
          </w:p>
        </w:tc>
      </w:tr>
      <w:tr w:rsidR="00F210C0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Revision</w:t>
            </w:r>
          </w:p>
        </w:tc>
      </w:tr>
      <w:tr w:rsidR="00517F56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Revision</w:t>
            </w:r>
          </w:p>
        </w:tc>
      </w:tr>
      <w:tr w:rsidR="00517F56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r>
              <w:t>013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r>
              <w:t>Belt to Belt Transfer on top of Bldg No.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>
            <w:pPr>
              <w:jc w:val="center"/>
            </w:pPr>
            <w:r>
              <w:t>Initial</w:t>
            </w: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Revision</w:t>
            </w: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6B106E">
            <w:pPr>
              <w:jc w:val="center"/>
            </w:pPr>
            <w:r>
              <w:t>Renewal</w:t>
            </w: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756F58">
            <w:pPr>
              <w:jc w:val="center"/>
            </w:pPr>
            <w:r>
              <w:t>Revision</w:t>
            </w:r>
          </w:p>
        </w:tc>
      </w:tr>
      <w:tr w:rsidR="009C37A2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A2" w:rsidRDefault="009C37A2" w:rsidP="00517F56">
            <w:pPr>
              <w:jc w:val="center"/>
            </w:pPr>
            <w:r>
              <w:t>Renewal</w:t>
            </w:r>
          </w:p>
        </w:tc>
      </w:tr>
      <w:tr w:rsidR="00F210C0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C0" w:rsidRDefault="00F210C0" w:rsidP="00517F56">
            <w:pPr>
              <w:jc w:val="center"/>
            </w:pPr>
            <w:r>
              <w:t>Revision</w:t>
            </w:r>
          </w:p>
        </w:tc>
      </w:tr>
      <w:tr w:rsidR="00517F56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  <w:r>
              <w:t>Revision</w:t>
            </w:r>
          </w:p>
        </w:tc>
      </w:tr>
      <w:tr w:rsidR="00517F56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56" w:rsidRDefault="00517F56" w:rsidP="00517F56">
            <w:pPr>
              <w:jc w:val="center"/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lastRenderedPageBreak/>
              <w:t>E.U. ID No.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ing1"/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Description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Permit No.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Effective Date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Expiration Date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 xml:space="preserve">Project Type 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r>
              <w:t>014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r>
              <w:t xml:space="preserve">Belt to Belt Transfer on top of </w:t>
            </w:r>
            <w:proofErr w:type="spellStart"/>
            <w:r>
              <w:t>Bldg</w:t>
            </w:r>
            <w:proofErr w:type="spellEnd"/>
            <w:r>
              <w:t xml:space="preserve"> No. 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Initial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r>
              <w:t>014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r>
              <w:t>Belt to Belt Transfer on top of Bldg No. 3 (</w:t>
            </w:r>
            <w:proofErr w:type="spellStart"/>
            <w:r>
              <w:t>con’t</w:t>
            </w:r>
            <w:proofErr w:type="spellEnd"/>
            <w: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015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Truck / Railcar Loadout Stations 1 and 2 and Direct …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Initial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016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Truck / Railcar Loadout Stations 3 and 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Initial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017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Truck Loadout No. 5 and Railcar Loadout No. 6 …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Initial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r>
              <w:t xml:space="preserve">Truck </w:t>
            </w:r>
            <w:proofErr w:type="spellStart"/>
            <w:r>
              <w:t>Loadout</w:t>
            </w:r>
            <w:proofErr w:type="spellEnd"/>
            <w:r>
              <w:t xml:space="preserve"> No. 5 and Railcar </w:t>
            </w:r>
            <w:proofErr w:type="spellStart"/>
            <w:r>
              <w:t>Loadout</w:t>
            </w:r>
            <w:proofErr w:type="spellEnd"/>
            <w:r>
              <w:t xml:space="preserve"> No. 6 …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018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Truck to Product Pad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Initial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lastRenderedPageBreak/>
              <w:t>E.U. ID No.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ing1"/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Description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Permit No.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Effective Date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Expiration Date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 xml:space="preserve">Project Type 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019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roofErr w:type="spellStart"/>
            <w:r>
              <w:t>Calmshell</w:t>
            </w:r>
            <w:proofErr w:type="spellEnd"/>
            <w:r>
              <w:t xml:space="preserve"> to Ship/Barge Hold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Initial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517F56">
            <w:pPr>
              <w:rPr>
                <w:b/>
                <w:sz w:val="22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517F56">
            <w:pPr>
              <w:pStyle w:val="Heading1"/>
              <w:rPr>
                <w:b/>
                <w:sz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517F56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517F56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517F56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517F56">
            <w:pPr>
              <w:rPr>
                <w:b/>
                <w:sz w:val="22"/>
              </w:rPr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020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 xml:space="preserve">Ship/Barge Unloading </w:t>
            </w:r>
            <w:proofErr w:type="spellStart"/>
            <w:r>
              <w:t>Operataions</w:t>
            </w:r>
            <w:proofErr w:type="spellEnd"/>
            <w:r>
              <w:t xml:space="preserve"> Utilizing Conveyor …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Initial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 w:rsidTr="0092422D">
        <w:trPr>
          <w:trHeight w:val="28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101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Railcar Unloading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Initial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102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Belt to Belt Transfer for Railcar Unloading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Initial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Revision</w:t>
            </w:r>
          </w:p>
        </w:tc>
      </w:tr>
      <w:tr w:rsidR="00D458E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103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Belt to Belt Transfer on top of Bldg No. 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0570092-008-AC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05/31/2001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05/30/2003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Construction (new)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0570092-009-AV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9/20/2002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lastRenderedPageBreak/>
              <w:t>E.U. ID No.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ing1"/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Description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Permit No.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Effective Date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>Expiration Date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510ED1" w:rsidRDefault="00D458E3" w:rsidP="00D0532D">
            <w:pPr>
              <w:rPr>
                <w:b/>
                <w:sz w:val="22"/>
              </w:rPr>
            </w:pPr>
            <w:r w:rsidRPr="00510ED1">
              <w:rPr>
                <w:b/>
                <w:sz w:val="22"/>
              </w:rPr>
              <w:t xml:space="preserve">Project Type 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D0532D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104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rPr>
                <w:spacing w:val="-3"/>
              </w:rPr>
              <w:t>Truck loadout - Building No. 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0570092-008-AC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05/31/2003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05/30/2003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Construction (new)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0570092-009-AV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9/20/2002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105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HST Warehousing Operations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0570092-011-AC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10/13/2004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10/01/2005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pPr>
              <w:jc w:val="center"/>
            </w:pPr>
            <w:r>
              <w:t>Construction (new)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756F58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0ED1">
            <w:pPr>
              <w:jc w:val="center"/>
            </w:pPr>
            <w:r>
              <w:t>0570092-019-AC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7/12/2013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6/21/2015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Construction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r>
              <w:t>105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r>
              <w:t>HST Warehousing Operations (</w:t>
            </w:r>
            <w:proofErr w:type="spellStart"/>
            <w:r>
              <w:t>con’t</w:t>
            </w:r>
            <w:proofErr w:type="spellEnd"/>
            <w: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343D12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106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HST Stockpiling Operations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FC6CE8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FC6CE8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FC6CE8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FC6CE8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FC6CE8">
            <w:pPr>
              <w:jc w:val="center"/>
            </w:pPr>
            <w:r>
              <w:t>0570092-011-AC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FC6CE8">
            <w:pPr>
              <w:jc w:val="center"/>
            </w:pPr>
            <w:r>
              <w:t>10/13/2004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FC6CE8">
            <w:pPr>
              <w:jc w:val="center"/>
            </w:pPr>
            <w:r>
              <w:t>10/01/2005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FC6CE8">
            <w:pPr>
              <w:jc w:val="center"/>
            </w:pPr>
            <w:r>
              <w:t>Construction (new)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6B106E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0570092-019-AC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7/12/2013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6/21/2015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Construction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>
            <w:r>
              <w:t>108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>
            <w:r>
              <w:t>Emergency Diesel Power Generator (CI RICE)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2458C2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>
            <w:r>
              <w:t>109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>
            <w:r>
              <w:t>Emergency Diesel Fire Water Pump (CI RICE)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Renewal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>
            <w:r>
              <w:t>110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>
            <w:r w:rsidRPr="00D669E6">
              <w:rPr>
                <w:spacing w:val="-3"/>
                <w:sz w:val="24"/>
                <w:szCs w:val="24"/>
              </w:rPr>
              <w:t>Emergency Diesel Power Generator (CI RICE)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12/1/2013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  <w:tr w:rsidR="00D458E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Pr="00D669E6" w:rsidRDefault="00D458E3" w:rsidP="00486129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0570092-021-AV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E16874" w:rsidP="00E16874">
            <w:pPr>
              <w:jc w:val="center"/>
            </w:pPr>
            <w:bookmarkStart w:id="0" w:name="_GoBack"/>
            <w:bookmarkEnd w:id="0"/>
            <w:r>
              <w:t>10/22/14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5/1/2018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E3" w:rsidRDefault="00D458E3" w:rsidP="00517F56">
            <w:pPr>
              <w:jc w:val="center"/>
            </w:pPr>
            <w:r>
              <w:t>Revision</w:t>
            </w:r>
          </w:p>
        </w:tc>
      </w:tr>
    </w:tbl>
    <w:p w:rsidR="00855AEA" w:rsidRDefault="00855AEA">
      <w:pPr>
        <w:rPr>
          <w:vertAlign w:val="superscript"/>
        </w:rPr>
      </w:pPr>
    </w:p>
    <w:p w:rsidR="00131663" w:rsidRDefault="00343D12" w:rsidP="00343D12">
      <w:pPr>
        <w:pStyle w:val="ListParagraph"/>
        <w:numPr>
          <w:ilvl w:val="0"/>
          <w:numId w:val="1"/>
        </w:numPr>
      </w:pPr>
      <w:r>
        <w:t>To be determined upon final issuance</w:t>
      </w:r>
    </w:p>
    <w:sectPr w:rsidR="00131663" w:rsidSect="00131663">
      <w:footerReference w:type="default" r:id="rId8"/>
      <w:headerReference w:type="first" r:id="rId9"/>
      <w:footerReference w:type="first" r:id="rId10"/>
      <w:pgSz w:w="15840" w:h="12240" w:orient="landscape" w:code="1"/>
      <w:pgMar w:top="720" w:right="720" w:bottom="1008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D80" w:rsidRDefault="00A64D80">
      <w:r>
        <w:separator/>
      </w:r>
    </w:p>
  </w:endnote>
  <w:endnote w:type="continuationSeparator" w:id="0">
    <w:p w:rsidR="00A64D80" w:rsidRDefault="00A6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D80" w:rsidRDefault="00A64D80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1687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 w:rsidR="009D0B1A">
      <w:rPr>
        <w:rStyle w:val="PageNumber"/>
      </w:rPr>
      <w:t>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D80" w:rsidRDefault="00A64D80" w:rsidP="00C0654A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</w:pPr>
    <w:r>
      <w:rPr>
        <w:spacing w:val="-3"/>
      </w:rPr>
      <w:t>Kinder Morgan Bulk Terminals, Inc.</w:t>
    </w:r>
    <w:r>
      <w:tab/>
    </w:r>
    <w:r>
      <w:tab/>
      <w:t xml:space="preserve">          Permit No. 0570092-02</w:t>
    </w:r>
    <w:r w:rsidR="00D458E3">
      <w:t>1</w:t>
    </w:r>
    <w:r>
      <w:t>-AV</w:t>
    </w:r>
  </w:p>
  <w:p w:rsidR="00A64D80" w:rsidRDefault="00A64D80" w:rsidP="00C0654A">
    <w:pPr>
      <w:pStyle w:val="Footer"/>
      <w:tabs>
        <w:tab w:val="clear" w:pos="4320"/>
        <w:tab w:val="clear" w:pos="8640"/>
        <w:tab w:val="left" w:pos="7110"/>
        <w:tab w:val="right" w:pos="10080"/>
      </w:tabs>
    </w:pPr>
    <w:r>
      <w:t>Port Sutton Terminal</w:t>
    </w:r>
    <w:r>
      <w:tab/>
      <w:t xml:space="preserve">                                                                     Title V Air Operation Permit Revision</w:t>
    </w:r>
  </w:p>
  <w:p w:rsidR="00A64D80" w:rsidRPr="009065A6" w:rsidRDefault="00A64D80" w:rsidP="00690983">
    <w:pPr>
      <w:pStyle w:val="Footer"/>
      <w:tabs>
        <w:tab w:val="clear" w:pos="4320"/>
        <w:tab w:val="clear" w:pos="8640"/>
      </w:tabs>
      <w:jc w:val="center"/>
    </w:pPr>
  </w:p>
  <w:p w:rsidR="00A64D80" w:rsidRDefault="00A64D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D80" w:rsidRDefault="00A64D80">
      <w:r>
        <w:separator/>
      </w:r>
    </w:p>
  </w:footnote>
  <w:footnote w:type="continuationSeparator" w:id="0">
    <w:p w:rsidR="00A64D80" w:rsidRDefault="00A64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D80" w:rsidRPr="009A438C" w:rsidRDefault="00A64D80" w:rsidP="00690983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4"/>
        <w:szCs w:val="24"/>
      </w:rPr>
    </w:pPr>
    <w:r w:rsidRPr="009A438C">
      <w:rPr>
        <w:b/>
        <w:caps/>
        <w:sz w:val="24"/>
        <w:szCs w:val="24"/>
      </w:rPr>
      <w:t>Table H</w:t>
    </w:r>
  </w:p>
  <w:p w:rsidR="00A64D80" w:rsidRPr="00690983" w:rsidRDefault="00A64D80" w:rsidP="00690983">
    <w:pPr>
      <w:pStyle w:val="Heading8"/>
      <w:spacing w:before="0"/>
      <w:jc w:val="center"/>
      <w:rPr>
        <w:rFonts w:ascii="Times New Roman" w:hAnsi="Times New Roman" w:cs="Times New Roman"/>
        <w:b/>
        <w:caps/>
        <w:color w:val="auto"/>
        <w:sz w:val="24"/>
        <w:szCs w:val="24"/>
      </w:rPr>
    </w:pPr>
    <w:r w:rsidRPr="009A438C">
      <w:rPr>
        <w:rFonts w:ascii="Times New Roman" w:hAnsi="Times New Roman" w:cs="Times New Roman"/>
        <w:b/>
        <w:caps/>
        <w:color w:val="auto"/>
        <w:sz w:val="24"/>
        <w:szCs w:val="24"/>
      </w:rPr>
      <w:t>Permit History</w:t>
    </w:r>
  </w:p>
  <w:p w:rsidR="00A64D80" w:rsidRDefault="00A64D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90E7E"/>
    <w:multiLevelType w:val="hybridMultilevel"/>
    <w:tmpl w:val="9B6AD938"/>
    <w:lvl w:ilvl="0" w:tplc="6F244176">
      <w:start w:val="23"/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188"/>
    <w:rsid w:val="0007599D"/>
    <w:rsid w:val="00082F34"/>
    <w:rsid w:val="00083444"/>
    <w:rsid w:val="000B5C1B"/>
    <w:rsid w:val="001269A1"/>
    <w:rsid w:val="00131663"/>
    <w:rsid w:val="00190B7E"/>
    <w:rsid w:val="001A4FF4"/>
    <w:rsid w:val="001D50EF"/>
    <w:rsid w:val="002458C2"/>
    <w:rsid w:val="00283EE1"/>
    <w:rsid w:val="00343D12"/>
    <w:rsid w:val="00364B69"/>
    <w:rsid w:val="00443208"/>
    <w:rsid w:val="00471E37"/>
    <w:rsid w:val="00473BA2"/>
    <w:rsid w:val="00486129"/>
    <w:rsid w:val="00510ED1"/>
    <w:rsid w:val="00517F56"/>
    <w:rsid w:val="00587353"/>
    <w:rsid w:val="005A4342"/>
    <w:rsid w:val="005C0288"/>
    <w:rsid w:val="00671D39"/>
    <w:rsid w:val="0067225E"/>
    <w:rsid w:val="00690983"/>
    <w:rsid w:val="00694543"/>
    <w:rsid w:val="006B106E"/>
    <w:rsid w:val="006E093E"/>
    <w:rsid w:val="007479A1"/>
    <w:rsid w:val="00756F58"/>
    <w:rsid w:val="00765C0A"/>
    <w:rsid w:val="00774188"/>
    <w:rsid w:val="007D2745"/>
    <w:rsid w:val="00847409"/>
    <w:rsid w:val="00855AEA"/>
    <w:rsid w:val="00880E97"/>
    <w:rsid w:val="00883E6D"/>
    <w:rsid w:val="008E1FB8"/>
    <w:rsid w:val="00900A4B"/>
    <w:rsid w:val="00907042"/>
    <w:rsid w:val="0092422D"/>
    <w:rsid w:val="0099692F"/>
    <w:rsid w:val="009C37A2"/>
    <w:rsid w:val="009D0B1A"/>
    <w:rsid w:val="00A03544"/>
    <w:rsid w:val="00A24A7E"/>
    <w:rsid w:val="00A578D2"/>
    <w:rsid w:val="00A64D80"/>
    <w:rsid w:val="00A8724B"/>
    <w:rsid w:val="00A96C20"/>
    <w:rsid w:val="00AD0955"/>
    <w:rsid w:val="00B37865"/>
    <w:rsid w:val="00BA2C03"/>
    <w:rsid w:val="00BC5EE5"/>
    <w:rsid w:val="00C0654A"/>
    <w:rsid w:val="00C30003"/>
    <w:rsid w:val="00C57AFB"/>
    <w:rsid w:val="00C755DC"/>
    <w:rsid w:val="00C94A8C"/>
    <w:rsid w:val="00CA5D68"/>
    <w:rsid w:val="00CB4427"/>
    <w:rsid w:val="00D026DC"/>
    <w:rsid w:val="00D27CB0"/>
    <w:rsid w:val="00D458E3"/>
    <w:rsid w:val="00DC06BC"/>
    <w:rsid w:val="00DE72C2"/>
    <w:rsid w:val="00E16874"/>
    <w:rsid w:val="00E245C6"/>
    <w:rsid w:val="00E3001A"/>
    <w:rsid w:val="00E96775"/>
    <w:rsid w:val="00E9796A"/>
    <w:rsid w:val="00ED0EC9"/>
    <w:rsid w:val="00EF1064"/>
    <w:rsid w:val="00EF3A5C"/>
    <w:rsid w:val="00F157FF"/>
    <w:rsid w:val="00F210C0"/>
    <w:rsid w:val="00FC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2C03"/>
  </w:style>
  <w:style w:type="paragraph" w:styleId="Heading1">
    <w:name w:val="heading 1"/>
    <w:basedOn w:val="Normal"/>
    <w:next w:val="Normal"/>
    <w:qFormat/>
    <w:rsid w:val="00BA2C03"/>
    <w:pPr>
      <w:keepNext/>
      <w:outlineLvl w:val="0"/>
    </w:pPr>
  </w:style>
  <w:style w:type="paragraph" w:styleId="Heading2">
    <w:name w:val="heading 2"/>
    <w:basedOn w:val="Normal"/>
    <w:next w:val="Normal"/>
    <w:qFormat/>
    <w:rsid w:val="00BA2C03"/>
    <w:pPr>
      <w:keepNext/>
      <w:jc w:val="center"/>
      <w:outlineLvl w:val="1"/>
    </w:pPr>
    <w:rPr>
      <w:b/>
      <w:u w:val="single"/>
    </w:rPr>
  </w:style>
  <w:style w:type="paragraph" w:styleId="Heading8">
    <w:name w:val="heading 8"/>
    <w:basedOn w:val="Normal"/>
    <w:next w:val="Normal"/>
    <w:link w:val="Heading8Char"/>
    <w:unhideWhenUsed/>
    <w:qFormat/>
    <w:rsid w:val="006909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2C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A2C0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A2C03"/>
  </w:style>
  <w:style w:type="paragraph" w:styleId="BalloonText">
    <w:name w:val="Balloon Text"/>
    <w:basedOn w:val="Normal"/>
    <w:semiHidden/>
    <w:rsid w:val="008E1FB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90983"/>
  </w:style>
  <w:style w:type="character" w:customStyle="1" w:styleId="Heading8Char">
    <w:name w:val="Heading 8 Char"/>
    <w:basedOn w:val="DefaultParagraphFont"/>
    <w:link w:val="Heading8"/>
    <w:rsid w:val="0069098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FooterChar">
    <w:name w:val="Footer Char"/>
    <w:basedOn w:val="DefaultParagraphFont"/>
    <w:link w:val="Footer"/>
    <w:rsid w:val="00690983"/>
  </w:style>
  <w:style w:type="paragraph" w:styleId="ListParagraph">
    <w:name w:val="List Paragraph"/>
    <w:basedOn w:val="Normal"/>
    <w:uiPriority w:val="34"/>
    <w:qFormat/>
    <w:rsid w:val="00343D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2C03"/>
  </w:style>
  <w:style w:type="paragraph" w:styleId="Heading1">
    <w:name w:val="heading 1"/>
    <w:basedOn w:val="Normal"/>
    <w:next w:val="Normal"/>
    <w:qFormat/>
    <w:rsid w:val="00BA2C03"/>
    <w:pPr>
      <w:keepNext/>
      <w:outlineLvl w:val="0"/>
    </w:pPr>
  </w:style>
  <w:style w:type="paragraph" w:styleId="Heading2">
    <w:name w:val="heading 2"/>
    <w:basedOn w:val="Normal"/>
    <w:next w:val="Normal"/>
    <w:qFormat/>
    <w:rsid w:val="00BA2C03"/>
    <w:pPr>
      <w:keepNext/>
      <w:jc w:val="center"/>
      <w:outlineLvl w:val="1"/>
    </w:pPr>
    <w:rPr>
      <w:b/>
      <w:u w:val="single"/>
    </w:rPr>
  </w:style>
  <w:style w:type="paragraph" w:styleId="Heading8">
    <w:name w:val="heading 8"/>
    <w:basedOn w:val="Normal"/>
    <w:next w:val="Normal"/>
    <w:link w:val="Heading8Char"/>
    <w:unhideWhenUsed/>
    <w:qFormat/>
    <w:rsid w:val="006909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2C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A2C0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A2C03"/>
  </w:style>
  <w:style w:type="paragraph" w:styleId="BalloonText">
    <w:name w:val="Balloon Text"/>
    <w:basedOn w:val="Normal"/>
    <w:semiHidden/>
    <w:rsid w:val="008E1FB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90983"/>
  </w:style>
  <w:style w:type="character" w:customStyle="1" w:styleId="Heading8Char">
    <w:name w:val="Heading 8 Char"/>
    <w:basedOn w:val="DefaultParagraphFont"/>
    <w:link w:val="Heading8"/>
    <w:rsid w:val="0069098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FooterChar">
    <w:name w:val="Footer Char"/>
    <w:basedOn w:val="DefaultParagraphFont"/>
    <w:link w:val="Footer"/>
    <w:rsid w:val="00690983"/>
  </w:style>
  <w:style w:type="paragraph" w:styleId="ListParagraph">
    <w:name w:val="List Paragraph"/>
    <w:basedOn w:val="Normal"/>
    <w:uiPriority w:val="34"/>
    <w:qFormat/>
    <w:rsid w:val="00343D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784</Words>
  <Characters>7041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H-1: Permit History</vt:lpstr>
    </vt:vector>
  </TitlesOfParts>
  <Company>FDEP</Company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H-1: Permit History</dc:title>
  <dc:creator>DARM</dc:creator>
  <cp:lastModifiedBy>Roger Zhu</cp:lastModifiedBy>
  <cp:revision>7</cp:revision>
  <cp:lastPrinted>2014-10-21T17:41:00Z</cp:lastPrinted>
  <dcterms:created xsi:type="dcterms:W3CDTF">2014-07-30T19:16:00Z</dcterms:created>
  <dcterms:modified xsi:type="dcterms:W3CDTF">2014-10-21T18:12:00Z</dcterms:modified>
</cp:coreProperties>
</file>